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3" w:rsidRDefault="00586A93">
      <w:r>
        <w:t>INDEX GRAF 13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586A93" w:rsidRPr="00F86C06" w:rsidTr="00585B3D">
        <w:tc>
          <w:tcPr>
            <w:tcW w:w="904" w:type="dxa"/>
          </w:tcPr>
          <w:p w:rsidR="00586A93" w:rsidRPr="008067B5" w:rsidRDefault="00586A9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67B5">
              <w:rPr>
                <w:color w:val="000000"/>
                <w:sz w:val="20"/>
                <w:szCs w:val="20"/>
              </w:rPr>
              <w:t>142</w:t>
            </w:r>
          </w:p>
          <w:p w:rsidR="00586A93" w:rsidRPr="00352375" w:rsidRDefault="00586A9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8067B5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586A93" w:rsidRPr="00F86C06" w:rsidRDefault="00586A93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586A93" w:rsidRPr="00F86C06" w:rsidRDefault="00586A93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HOEF van de</w:t>
            </w:r>
          </w:p>
          <w:p w:rsidR="00586A93" w:rsidRPr="00F86C06" w:rsidRDefault="00586A93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JACOBA</w:t>
            </w:r>
          </w:p>
        </w:tc>
        <w:tc>
          <w:tcPr>
            <w:tcW w:w="1406" w:type="dxa"/>
          </w:tcPr>
          <w:p w:rsidR="00586A93" w:rsidRDefault="00586A9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86A93" w:rsidRDefault="00586A9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17 AUG. 1832</w:t>
            </w:r>
          </w:p>
          <w:p w:rsidR="00586A93" w:rsidRPr="00352375" w:rsidRDefault="00586A9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352375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611" w:type="dxa"/>
          </w:tcPr>
          <w:p w:rsidR="00586A93" w:rsidRDefault="00586A9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86A93" w:rsidRDefault="00586A9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27 FEBR. </w:t>
            </w:r>
            <w:r w:rsidRPr="00F86C06">
              <w:rPr>
                <w:noProof/>
                <w:sz w:val="20"/>
                <w:szCs w:val="20"/>
                <w:lang w:eastAsia="nl-NL"/>
              </w:rPr>
              <w:t>1916</w:t>
            </w:r>
          </w:p>
          <w:p w:rsidR="00586A93" w:rsidRDefault="00586A9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52375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86A93" w:rsidRDefault="00586A9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86A93" w:rsidRPr="00EF60FE" w:rsidRDefault="00586A9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F60FE">
              <w:rPr>
                <w:noProof/>
                <w:color w:val="FF0000"/>
                <w:sz w:val="20"/>
                <w:szCs w:val="20"/>
                <w:lang w:eastAsia="nl-NL"/>
              </w:rPr>
              <w:t>2 mrt 1916</w:t>
            </w:r>
          </w:p>
        </w:tc>
        <w:tc>
          <w:tcPr>
            <w:tcW w:w="1553" w:type="dxa"/>
          </w:tcPr>
          <w:p w:rsidR="00586A93" w:rsidRDefault="00586A93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BOVENKAMP</w:t>
            </w:r>
          </w:p>
          <w:p w:rsidR="00586A93" w:rsidRPr="00E410B2" w:rsidRDefault="00586A93" w:rsidP="00103E5B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nl-NL"/>
              </w:rPr>
            </w:pPr>
            <w:r w:rsidRPr="00E410B2">
              <w:rPr>
                <w:noProof/>
                <w:color w:val="000000"/>
                <w:sz w:val="20"/>
                <w:szCs w:val="20"/>
                <w:lang w:eastAsia="nl-NL"/>
              </w:rPr>
              <w:t>Van de</w:t>
            </w:r>
          </w:p>
          <w:p w:rsidR="00586A93" w:rsidRDefault="00586A9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410B2">
              <w:rPr>
                <w:noProof/>
                <w:color w:val="000000"/>
                <w:sz w:val="20"/>
                <w:szCs w:val="20"/>
                <w:lang w:eastAsia="nl-NL"/>
              </w:rPr>
              <w:t>G</w:t>
            </w:r>
            <w:r w:rsidRPr="00E410B2">
              <w:rPr>
                <w:noProof/>
                <w:color w:val="FF0000"/>
                <w:sz w:val="20"/>
                <w:szCs w:val="20"/>
                <w:lang w:eastAsia="nl-NL"/>
              </w:rPr>
              <w:t>errit</w:t>
            </w:r>
          </w:p>
          <w:p w:rsidR="00586A93" w:rsidRDefault="00586A9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Jan </w:t>
            </w:r>
            <w:r w:rsidRPr="008B79D7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 Bovenkamp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en Cornelia </w:t>
            </w:r>
            <w:r w:rsidRPr="008B79D7">
              <w:rPr>
                <w:b/>
                <w:noProof/>
                <w:color w:val="FF0000"/>
                <w:sz w:val="20"/>
                <w:szCs w:val="20"/>
                <w:lang w:eastAsia="nl-NL"/>
              </w:rPr>
              <w:t>Vonk</w:t>
            </w:r>
          </w:p>
          <w:p w:rsidR="00586A93" w:rsidRDefault="00586A9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586A93" w:rsidRDefault="00586A9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26 sep. 1863</w:t>
            </w:r>
          </w:p>
          <w:p w:rsidR="00586A93" w:rsidRPr="00E410B2" w:rsidRDefault="00586A9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586A93" w:rsidRPr="00E90810" w:rsidRDefault="00586A9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0810">
              <w:rPr>
                <w:color w:val="FF0000"/>
                <w:sz w:val="20"/>
                <w:szCs w:val="20"/>
              </w:rPr>
              <w:t>In dit graf totaal 1 persoon</w:t>
            </w:r>
          </w:p>
        </w:tc>
        <w:tc>
          <w:tcPr>
            <w:tcW w:w="2519" w:type="dxa"/>
          </w:tcPr>
          <w:p w:rsidR="00586A93" w:rsidRPr="00E410B2" w:rsidRDefault="00586A9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410B2">
              <w:rPr>
                <w:color w:val="FF0000"/>
                <w:sz w:val="20"/>
                <w:szCs w:val="20"/>
              </w:rPr>
              <w:t xml:space="preserve">Dochter van Jan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de Hoef </w:t>
            </w:r>
            <w:r w:rsidRPr="001B02A0">
              <w:rPr>
                <w:color w:val="FF0000"/>
                <w:sz w:val="20"/>
                <w:szCs w:val="20"/>
              </w:rPr>
              <w:t xml:space="preserve">van beroep landbouwer </w:t>
            </w:r>
            <w:r w:rsidRPr="00E410B2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E410B2">
              <w:rPr>
                <w:color w:val="FF0000"/>
                <w:sz w:val="20"/>
                <w:szCs w:val="20"/>
              </w:rPr>
              <w:t>Jannetje</w:t>
            </w:r>
            <w:proofErr w:type="spellEnd"/>
            <w:r w:rsidRPr="00E410B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Verweij</w:t>
            </w:r>
            <w:proofErr w:type="spellEnd"/>
          </w:p>
        </w:tc>
      </w:tr>
    </w:tbl>
    <w:p w:rsidR="00586A93" w:rsidRDefault="00586A93" w:rsidP="005D2D5B"/>
    <w:sectPr w:rsidR="00586A93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41" w:rsidRDefault="00C76D41" w:rsidP="00C76D41">
      <w:pPr>
        <w:spacing w:after="0" w:line="240" w:lineRule="auto"/>
      </w:pPr>
      <w:r>
        <w:separator/>
      </w:r>
    </w:p>
  </w:endnote>
  <w:endnote w:type="continuationSeparator" w:id="0">
    <w:p w:rsidR="00C76D41" w:rsidRDefault="00C76D41" w:rsidP="00C7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41" w:rsidRDefault="00C76D4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41" w:rsidRDefault="00C76D41">
    <w:pPr>
      <w:pStyle w:val="Voettekst"/>
    </w:pPr>
    <w:r>
      <w:t xml:space="preserve">Index GRAF </w:t>
    </w:r>
    <w:r>
      <w:t>13</w:t>
    </w:r>
    <w:bookmarkStart w:id="0" w:name="_GoBack"/>
    <w:bookmarkEnd w:id="0"/>
  </w:p>
  <w:p w:rsidR="00C76D41" w:rsidRDefault="00C76D4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41" w:rsidRDefault="00C76D4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41" w:rsidRDefault="00C76D41" w:rsidP="00C76D41">
      <w:pPr>
        <w:spacing w:after="0" w:line="240" w:lineRule="auto"/>
      </w:pPr>
      <w:r>
        <w:separator/>
      </w:r>
    </w:p>
  </w:footnote>
  <w:footnote w:type="continuationSeparator" w:id="0">
    <w:p w:rsidR="00C76D41" w:rsidRDefault="00C76D41" w:rsidP="00C7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41" w:rsidRDefault="00C76D4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41" w:rsidRDefault="00C76D4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41" w:rsidRDefault="00C76D4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D2C84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6A93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252F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2064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76D41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C76D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76D4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76D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76D41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76D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2015-07-01T13:49:00Z</dcterms:modified>
</cp:coreProperties>
</file>